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61" w:rsidRPr="009774CF" w:rsidRDefault="009774CF" w:rsidP="009774CF">
      <w:pPr>
        <w:jc w:val="center"/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>避難確保計画作成（変更）報告書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1"/>
        <w:gridCol w:w="6137"/>
      </w:tblGrid>
      <w:tr w:rsidR="009774CF" w:rsidRPr="009774CF" w:rsidTr="00100264">
        <w:trPr>
          <w:trHeight w:val="5164"/>
        </w:trPr>
        <w:tc>
          <w:tcPr>
            <w:tcW w:w="9268" w:type="dxa"/>
            <w:gridSpan w:val="2"/>
          </w:tcPr>
          <w:p w:rsidR="004F44C2" w:rsidRDefault="004F44C2" w:rsidP="009774CF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9774CF" w:rsidRPr="009774CF" w:rsidRDefault="0046274D" w:rsidP="009774C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  <w:p w:rsidR="009774CF" w:rsidRPr="009774CF" w:rsidRDefault="009774CF">
            <w:pPr>
              <w:rPr>
                <w:rFonts w:asciiTheme="majorEastAsia" w:eastAsiaTheme="majorEastAsia" w:hAnsiTheme="majorEastAsia"/>
              </w:rPr>
            </w:pPr>
          </w:p>
          <w:p w:rsidR="009774CF" w:rsidRPr="009774CF" w:rsidRDefault="00B5429F" w:rsidP="00C76C7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紀の川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市長　様</w:t>
            </w:r>
          </w:p>
          <w:p w:rsidR="009774CF" w:rsidRPr="009774CF" w:rsidRDefault="009774CF">
            <w:pPr>
              <w:rPr>
                <w:rFonts w:asciiTheme="majorEastAsia" w:eastAsiaTheme="majorEastAsia" w:hAnsiTheme="majorEastAsia"/>
              </w:rPr>
            </w:pPr>
          </w:p>
          <w:p w:rsidR="009774CF" w:rsidRPr="009774CF" w:rsidRDefault="009774CF" w:rsidP="009774CF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9774CF">
              <w:rPr>
                <w:rFonts w:asciiTheme="majorEastAsia" w:eastAsiaTheme="majorEastAsia" w:hAnsiTheme="majorEastAsia" w:hint="eastAsia"/>
                <w:u w:val="single"/>
              </w:rPr>
              <w:t>施設の所有者名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</w:t>
            </w:r>
          </w:p>
          <w:p w:rsidR="009774CF" w:rsidRPr="009774CF" w:rsidRDefault="009774CF" w:rsidP="009774CF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9774CF">
              <w:rPr>
                <w:rFonts w:asciiTheme="majorEastAsia" w:eastAsiaTheme="majorEastAsia" w:hAnsiTheme="majorEastAsia" w:hint="eastAsia"/>
                <w:u w:val="single"/>
              </w:rPr>
              <w:t>（又は管理者名）</w:t>
            </w:r>
            <w:r w:rsidR="00C76C71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="006659CD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5413ED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  <w:p w:rsidR="009774CF" w:rsidRPr="009774CF" w:rsidRDefault="009774CF" w:rsidP="009774CF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9774CF">
              <w:rPr>
                <w:rFonts w:asciiTheme="majorEastAsia" w:eastAsiaTheme="majorEastAsia" w:hAnsiTheme="majorEastAsia" w:hint="eastAsia"/>
                <w:u w:val="single"/>
              </w:rPr>
              <w:t>住所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</w:t>
            </w:r>
          </w:p>
          <w:p w:rsidR="009774CF" w:rsidRPr="009774CF" w:rsidRDefault="009774CF" w:rsidP="009774CF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  <w:u w:val="single"/>
              </w:rPr>
              <w:t>電話番号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</w:t>
            </w:r>
          </w:p>
          <w:p w:rsidR="009774CF" w:rsidRPr="009774CF" w:rsidRDefault="009774CF">
            <w:pPr>
              <w:rPr>
                <w:rFonts w:asciiTheme="majorEastAsia" w:eastAsiaTheme="majorEastAsia" w:hAnsiTheme="majorEastAsia"/>
              </w:rPr>
            </w:pPr>
          </w:p>
          <w:p w:rsidR="009774CF" w:rsidRPr="009774CF" w:rsidRDefault="00EF7C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別添のとおり避難確保計画を作成（変更）しましたので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="00100264">
              <w:rPr>
                <w:rFonts w:asciiTheme="majorEastAsia" w:eastAsiaTheme="majorEastAsia" w:hAnsiTheme="majorEastAsia" w:hint="eastAsia"/>
              </w:rPr>
              <w:t>土砂災害防止法第８条の２第２項</w:t>
            </w:r>
            <w:r>
              <w:rPr>
                <w:rFonts w:asciiTheme="majorEastAsia" w:eastAsiaTheme="majorEastAsia" w:hAnsiTheme="majorEastAsia" w:hint="eastAsia"/>
              </w:rPr>
              <w:t>に基づき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報告します。</w:t>
            </w:r>
          </w:p>
          <w:p w:rsidR="009774CF" w:rsidRPr="009774CF" w:rsidRDefault="009774CF">
            <w:pPr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9774CF" w:rsidRPr="009774CF" w:rsidTr="00100264">
        <w:trPr>
          <w:trHeight w:val="1313"/>
        </w:trPr>
        <w:tc>
          <w:tcPr>
            <w:tcW w:w="3131" w:type="dxa"/>
            <w:vAlign w:val="center"/>
          </w:tcPr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【施設の名称】</w:t>
            </w:r>
          </w:p>
          <w:p w:rsidR="009774CF" w:rsidRPr="00C76C71" w:rsidRDefault="009774CF" w:rsidP="0046274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76C71">
              <w:rPr>
                <w:rFonts w:asciiTheme="majorEastAsia" w:eastAsiaTheme="majorEastAsia" w:hAnsiTheme="majorEastAsia" w:hint="eastAsia"/>
                <w:sz w:val="18"/>
              </w:rPr>
              <w:t>変更の場合は変更後の名称</w:t>
            </w:r>
          </w:p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C76C71">
              <w:rPr>
                <w:rFonts w:asciiTheme="majorEastAsia" w:eastAsiaTheme="majorEastAsia" w:hAnsiTheme="majorEastAsia" w:hint="eastAsia"/>
                <w:sz w:val="18"/>
              </w:rPr>
              <w:t>施設の廃止の場合はその旨を記載</w:t>
            </w:r>
          </w:p>
        </w:tc>
        <w:tc>
          <w:tcPr>
            <w:tcW w:w="6137" w:type="dxa"/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</w:tr>
      <w:tr w:rsidR="009774CF" w:rsidRPr="009774CF" w:rsidTr="00100264">
        <w:trPr>
          <w:trHeight w:val="1262"/>
        </w:trPr>
        <w:tc>
          <w:tcPr>
            <w:tcW w:w="3131" w:type="dxa"/>
            <w:vAlign w:val="center"/>
          </w:tcPr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【施設の所在地】</w:t>
            </w:r>
          </w:p>
        </w:tc>
        <w:tc>
          <w:tcPr>
            <w:tcW w:w="6137" w:type="dxa"/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</w:tr>
      <w:tr w:rsidR="009774CF" w:rsidRPr="009774CF" w:rsidTr="00054CF0">
        <w:trPr>
          <w:trHeight w:val="1138"/>
        </w:trPr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【計画記載事項】</w:t>
            </w:r>
          </w:p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C76C71">
              <w:rPr>
                <w:rFonts w:asciiTheme="majorEastAsia" w:eastAsiaTheme="majorEastAsia" w:hAnsiTheme="majorEastAsia" w:hint="eastAsia"/>
                <w:sz w:val="18"/>
              </w:rPr>
              <w:t>変更の場合のみ記載</w:t>
            </w:r>
          </w:p>
        </w:tc>
        <w:tc>
          <w:tcPr>
            <w:tcW w:w="6137" w:type="dxa"/>
            <w:tcBorders>
              <w:bottom w:val="single" w:sz="4" w:space="0" w:color="auto"/>
            </w:tcBorders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</w:tr>
      <w:tr w:rsidR="00100264" w:rsidRPr="009774CF" w:rsidTr="00054CF0">
        <w:trPr>
          <w:trHeight w:val="960"/>
        </w:trPr>
        <w:tc>
          <w:tcPr>
            <w:tcW w:w="31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0264" w:rsidRPr="009774CF" w:rsidRDefault="00100264" w:rsidP="004627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【他の計画に追記した場合は、その計画】</w:t>
            </w:r>
          </w:p>
        </w:tc>
        <w:tc>
          <w:tcPr>
            <w:tcW w:w="6137" w:type="dxa"/>
            <w:tcBorders>
              <w:top w:val="single" w:sz="4" w:space="0" w:color="auto"/>
              <w:bottom w:val="single" w:sz="12" w:space="0" w:color="auto"/>
            </w:tcBorders>
          </w:tcPr>
          <w:p w:rsidR="00100264" w:rsidRPr="00100264" w:rsidRDefault="00100264" w:rsidP="009774CF">
            <w:pPr>
              <w:rPr>
                <w:rFonts w:asciiTheme="majorEastAsia" w:eastAsiaTheme="majorEastAsia" w:hAnsiTheme="majorEastAsia"/>
              </w:rPr>
            </w:pPr>
          </w:p>
        </w:tc>
      </w:tr>
      <w:tr w:rsidR="009774CF" w:rsidRPr="009774CF" w:rsidTr="00054CF0">
        <w:trPr>
          <w:trHeight w:val="395"/>
        </w:trPr>
        <w:tc>
          <w:tcPr>
            <w:tcW w:w="3131" w:type="dxa"/>
            <w:tcBorders>
              <w:top w:val="single" w:sz="12" w:space="0" w:color="auto"/>
            </w:tcBorders>
            <w:vAlign w:val="center"/>
          </w:tcPr>
          <w:p w:rsidR="009774CF" w:rsidRPr="009774CF" w:rsidRDefault="009774CF" w:rsidP="00C76C71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※受付欄</w:t>
            </w:r>
          </w:p>
        </w:tc>
        <w:tc>
          <w:tcPr>
            <w:tcW w:w="6137" w:type="dxa"/>
            <w:tcBorders>
              <w:top w:val="single" w:sz="12" w:space="0" w:color="auto"/>
            </w:tcBorders>
            <w:vAlign w:val="center"/>
          </w:tcPr>
          <w:p w:rsidR="009774CF" w:rsidRPr="009774CF" w:rsidRDefault="009774CF" w:rsidP="00C76C71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※経過欄</w:t>
            </w:r>
          </w:p>
        </w:tc>
      </w:tr>
      <w:tr w:rsidR="009774CF" w:rsidRPr="009774CF" w:rsidTr="009774CF">
        <w:trPr>
          <w:trHeight w:val="1859"/>
        </w:trPr>
        <w:tc>
          <w:tcPr>
            <w:tcW w:w="3131" w:type="dxa"/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37" w:type="dxa"/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774CF" w:rsidRPr="009774CF" w:rsidRDefault="009774CF">
      <w:pPr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>備考　１　作成（変更）のうち不要部分を二重線で消すこと。</w:t>
      </w:r>
    </w:p>
    <w:p w:rsidR="009774CF" w:rsidRPr="009774CF" w:rsidRDefault="009774CF">
      <w:pPr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 xml:space="preserve">　　　２　所有者名・管理者名のうち不要部分を二重線で消すこと。</w:t>
      </w:r>
    </w:p>
    <w:p w:rsidR="009774CF" w:rsidRPr="009774CF" w:rsidRDefault="009774CF">
      <w:pPr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 xml:space="preserve">　　　３　※欄は記入しないこと。</w:t>
      </w:r>
    </w:p>
    <w:p w:rsidR="009774CF" w:rsidRPr="009774CF" w:rsidRDefault="009774CF">
      <w:pPr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 xml:space="preserve">　　　４　避難確保計画は</w:t>
      </w:r>
      <w:r w:rsidRPr="004769EE">
        <w:rPr>
          <w:rFonts w:asciiTheme="majorEastAsia" w:eastAsiaTheme="majorEastAsia" w:hAnsiTheme="majorEastAsia" w:hint="eastAsia"/>
          <w:u w:val="double"/>
        </w:rPr>
        <w:t>２部</w:t>
      </w:r>
      <w:r w:rsidRPr="009774CF">
        <w:rPr>
          <w:rFonts w:asciiTheme="majorEastAsia" w:eastAsiaTheme="majorEastAsia" w:hAnsiTheme="majorEastAsia" w:hint="eastAsia"/>
        </w:rPr>
        <w:t>提出すること。</w:t>
      </w:r>
      <w:r w:rsidR="0027172C">
        <w:rPr>
          <w:rFonts w:asciiTheme="majorEastAsia" w:eastAsiaTheme="majorEastAsia" w:hAnsiTheme="majorEastAsia" w:hint="eastAsia"/>
        </w:rPr>
        <w:t>報告書は</w:t>
      </w:r>
      <w:r w:rsidRPr="009774CF">
        <w:rPr>
          <w:rFonts w:asciiTheme="majorEastAsia" w:eastAsiaTheme="majorEastAsia" w:hAnsiTheme="majorEastAsia" w:hint="eastAsia"/>
        </w:rPr>
        <w:t>受付印押印後</w:t>
      </w:r>
      <w:r w:rsidR="00BB770F">
        <w:rPr>
          <w:rFonts w:asciiTheme="majorEastAsia" w:eastAsiaTheme="majorEastAsia" w:hAnsiTheme="majorEastAsia" w:hint="eastAsia"/>
        </w:rPr>
        <w:t>、写しを</w:t>
      </w:r>
      <w:r w:rsidRPr="009774CF">
        <w:rPr>
          <w:rFonts w:asciiTheme="majorEastAsia" w:eastAsiaTheme="majorEastAsia" w:hAnsiTheme="majorEastAsia" w:hint="eastAsia"/>
        </w:rPr>
        <w:t>返付します。</w:t>
      </w:r>
    </w:p>
    <w:sectPr w:rsidR="009774CF" w:rsidRPr="009774CF" w:rsidSect="00054CF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CB" w:rsidRDefault="00BE0BCB" w:rsidP="00100264">
      <w:r>
        <w:separator/>
      </w:r>
    </w:p>
  </w:endnote>
  <w:endnote w:type="continuationSeparator" w:id="0">
    <w:p w:rsidR="00BE0BCB" w:rsidRDefault="00BE0BCB" w:rsidP="0010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CB" w:rsidRDefault="00BE0BCB" w:rsidP="00100264">
      <w:r>
        <w:separator/>
      </w:r>
    </w:p>
  </w:footnote>
  <w:footnote w:type="continuationSeparator" w:id="0">
    <w:p w:rsidR="00BE0BCB" w:rsidRDefault="00BE0BCB" w:rsidP="0010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CF"/>
    <w:rsid w:val="00054CF0"/>
    <w:rsid w:val="00100264"/>
    <w:rsid w:val="0027172C"/>
    <w:rsid w:val="00356E66"/>
    <w:rsid w:val="0046274D"/>
    <w:rsid w:val="004769EE"/>
    <w:rsid w:val="004F44C2"/>
    <w:rsid w:val="005413ED"/>
    <w:rsid w:val="00664F54"/>
    <w:rsid w:val="006659CD"/>
    <w:rsid w:val="008F5D61"/>
    <w:rsid w:val="009774CF"/>
    <w:rsid w:val="00B5429F"/>
    <w:rsid w:val="00BB770F"/>
    <w:rsid w:val="00BE0BCB"/>
    <w:rsid w:val="00C76C71"/>
    <w:rsid w:val="00E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7CEFB8"/>
  <w15:docId w15:val="{7D5E365A-CA2A-4A60-8362-E83D8561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264"/>
  </w:style>
  <w:style w:type="paragraph" w:styleId="a6">
    <w:name w:val="footer"/>
    <w:basedOn w:val="a"/>
    <w:link w:val="a7"/>
    <w:uiPriority w:val="99"/>
    <w:unhideWhenUsed/>
    <w:rsid w:val="00100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264"/>
  </w:style>
  <w:style w:type="paragraph" w:styleId="a8">
    <w:name w:val="Balloon Text"/>
    <w:basedOn w:val="a"/>
    <w:link w:val="a9"/>
    <w:uiPriority w:val="99"/>
    <w:semiHidden/>
    <w:unhideWhenUsed/>
    <w:rsid w:val="00100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2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918</cp:lastModifiedBy>
  <cp:revision>7</cp:revision>
  <cp:lastPrinted>2017-06-22T10:54:00Z</cp:lastPrinted>
  <dcterms:created xsi:type="dcterms:W3CDTF">2020-07-13T07:01:00Z</dcterms:created>
  <dcterms:modified xsi:type="dcterms:W3CDTF">2021-10-07T01:51:00Z</dcterms:modified>
</cp:coreProperties>
</file>