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FBB" w:rsidRDefault="000B2DF3" w:rsidP="00B76A4B">
      <w:pPr>
        <w:autoSpaceDE w:val="0"/>
        <w:autoSpaceDN w:val="0"/>
      </w:pPr>
      <w:r>
        <w:rPr>
          <w:rFonts w:hint="eastAsia"/>
        </w:rPr>
        <w:t>様式第１</w:t>
      </w:r>
      <w:r w:rsidR="00452599">
        <w:rPr>
          <w:rFonts w:hint="eastAsia"/>
        </w:rPr>
        <w:t>１</w:t>
      </w:r>
      <w:r w:rsidR="00A84FBB">
        <w:rPr>
          <w:rFonts w:hint="eastAsia"/>
        </w:rPr>
        <w:t>号（</w:t>
      </w:r>
      <w:r w:rsidR="00D05F40">
        <w:rPr>
          <w:rFonts w:hint="eastAsia"/>
        </w:rPr>
        <w:t>第１３</w:t>
      </w:r>
      <w:r w:rsidR="00A84FBB">
        <w:rPr>
          <w:rFonts w:hint="eastAsia"/>
        </w:rPr>
        <w:t>条関係）</w:t>
      </w:r>
    </w:p>
    <w:p w:rsidR="00A84FBB" w:rsidRDefault="00A84FBB" w:rsidP="00B76A4B">
      <w:pPr>
        <w:autoSpaceDE w:val="0"/>
        <w:autoSpaceDN w:val="0"/>
      </w:pPr>
    </w:p>
    <w:p w:rsidR="00A84FBB" w:rsidRDefault="00A84FBB" w:rsidP="00B03985">
      <w:pPr>
        <w:autoSpaceDE w:val="0"/>
        <w:autoSpaceDN w:val="0"/>
        <w:jc w:val="center"/>
      </w:pPr>
      <w:r>
        <w:rPr>
          <w:rFonts w:hint="eastAsia"/>
        </w:rPr>
        <w:t>紀</w:t>
      </w:r>
      <w:r w:rsidRPr="00452599">
        <w:rPr>
          <w:rFonts w:hint="eastAsia"/>
        </w:rPr>
        <w:t>の川市</w:t>
      </w:r>
      <w:r w:rsidR="00C1473C" w:rsidRPr="00452599">
        <w:rPr>
          <w:rFonts w:hint="eastAsia"/>
        </w:rPr>
        <w:t>不良</w:t>
      </w:r>
      <w:r w:rsidRPr="00452599">
        <w:rPr>
          <w:rFonts w:hint="eastAsia"/>
        </w:rPr>
        <w:t>空家</w:t>
      </w:r>
      <w:r w:rsidR="00C1473C" w:rsidRPr="00452599">
        <w:rPr>
          <w:rFonts w:hint="eastAsia"/>
        </w:rPr>
        <w:t>等</w:t>
      </w:r>
      <w:r w:rsidR="000B2DF3" w:rsidRPr="00452599">
        <w:rPr>
          <w:rFonts w:hint="eastAsia"/>
        </w:rPr>
        <w:t>除却</w:t>
      </w:r>
      <w:r w:rsidRPr="00452599">
        <w:rPr>
          <w:rFonts w:hint="eastAsia"/>
        </w:rPr>
        <w:t>補</w:t>
      </w:r>
      <w:r>
        <w:rPr>
          <w:rFonts w:hint="eastAsia"/>
        </w:rPr>
        <w:t>助金事業廃止届</w:t>
      </w:r>
    </w:p>
    <w:p w:rsidR="00B03985" w:rsidRDefault="00B03985" w:rsidP="00B03985">
      <w:pPr>
        <w:autoSpaceDE w:val="0"/>
        <w:autoSpaceDN w:val="0"/>
        <w:jc w:val="center"/>
      </w:pPr>
    </w:p>
    <w:p w:rsidR="00A84FBB" w:rsidRDefault="00A84FBB" w:rsidP="00B03985">
      <w:pPr>
        <w:autoSpaceDE w:val="0"/>
        <w:autoSpaceDN w:val="0"/>
        <w:jc w:val="right"/>
      </w:pPr>
      <w:r>
        <w:rPr>
          <w:rFonts w:hint="eastAsia"/>
        </w:rPr>
        <w:t xml:space="preserve">　　　　年　　月　　日</w:t>
      </w:r>
    </w:p>
    <w:p w:rsidR="00A84FBB" w:rsidRDefault="00452599" w:rsidP="00B76A4B">
      <w:pPr>
        <w:autoSpaceDE w:val="0"/>
        <w:autoSpaceDN w:val="0"/>
      </w:pPr>
      <w:r>
        <w:rPr>
          <w:rFonts w:hint="eastAsia"/>
        </w:rPr>
        <w:t xml:space="preserve">（宛先）紀の川市長　</w:t>
      </w:r>
    </w:p>
    <w:p w:rsidR="00A84FBB" w:rsidRDefault="00A84FBB" w:rsidP="009C675C">
      <w:pPr>
        <w:autoSpaceDE w:val="0"/>
        <w:autoSpaceDN w:val="0"/>
        <w:ind w:firstLineChars="2200" w:firstLine="5085"/>
      </w:pPr>
      <w:r>
        <w:rPr>
          <w:rFonts w:hint="eastAsia"/>
        </w:rPr>
        <w:t xml:space="preserve">　住　　所</w:t>
      </w:r>
    </w:p>
    <w:p w:rsidR="00A84FBB" w:rsidRDefault="00A84FBB" w:rsidP="00B76A4B">
      <w:pPr>
        <w:autoSpaceDE w:val="0"/>
        <w:autoSpaceDN w:val="0"/>
      </w:pPr>
      <w:r>
        <w:rPr>
          <w:rFonts w:hint="eastAsia"/>
        </w:rPr>
        <w:t xml:space="preserve">　　　　</w:t>
      </w:r>
      <w:r w:rsidR="00B03985">
        <w:rPr>
          <w:rFonts w:hint="eastAsia"/>
        </w:rPr>
        <w:t xml:space="preserve">　　　　　　　　　　　　　　　　　　　</w:t>
      </w:r>
      <w:r>
        <w:rPr>
          <w:rFonts w:hint="eastAsia"/>
        </w:rPr>
        <w:t>氏　　名</w:t>
      </w:r>
    </w:p>
    <w:p w:rsidR="00A84FBB" w:rsidRDefault="00A84FBB" w:rsidP="00B76A4B">
      <w:pPr>
        <w:autoSpaceDE w:val="0"/>
        <w:autoSpaceDN w:val="0"/>
      </w:pPr>
      <w:r>
        <w:rPr>
          <w:rFonts w:hint="eastAsia"/>
        </w:rPr>
        <w:t xml:space="preserve">　　　　</w:t>
      </w:r>
      <w:r w:rsidR="00B03985">
        <w:rPr>
          <w:rFonts w:hint="eastAsia"/>
        </w:rPr>
        <w:t xml:space="preserve">　　　　　　　　　　　　　　　　　　　</w:t>
      </w:r>
      <w:r>
        <w:rPr>
          <w:rFonts w:hint="eastAsia"/>
        </w:rPr>
        <w:t>電話番号</w:t>
      </w:r>
    </w:p>
    <w:p w:rsidR="00A84FBB" w:rsidRDefault="00A84FBB" w:rsidP="00B76A4B">
      <w:pPr>
        <w:autoSpaceDE w:val="0"/>
        <w:autoSpaceDN w:val="0"/>
      </w:pPr>
    </w:p>
    <w:p w:rsidR="00A84FBB" w:rsidRDefault="00A84FBB" w:rsidP="00B76A4B">
      <w:pPr>
        <w:autoSpaceDE w:val="0"/>
        <w:autoSpaceDN w:val="0"/>
      </w:pPr>
      <w:r>
        <w:rPr>
          <w:rFonts w:hint="eastAsia"/>
        </w:rPr>
        <w:t xml:space="preserve">　　　　</w:t>
      </w:r>
      <w:r w:rsidR="00D05F40">
        <w:rPr>
          <w:rFonts w:hint="eastAsia"/>
        </w:rPr>
        <w:t xml:space="preserve">年　　月　　日付け　</w:t>
      </w:r>
      <w:r w:rsidR="00452599">
        <w:rPr>
          <w:rFonts w:hint="eastAsia"/>
        </w:rPr>
        <w:t xml:space="preserve">　　　</w:t>
      </w:r>
      <w:r w:rsidR="00C11DEB">
        <w:rPr>
          <w:rFonts w:hint="eastAsia"/>
        </w:rPr>
        <w:t xml:space="preserve">　</w:t>
      </w:r>
      <w:r>
        <w:rPr>
          <w:rFonts w:hint="eastAsia"/>
        </w:rPr>
        <w:t>第</w:t>
      </w:r>
      <w:r w:rsidR="00D05F40">
        <w:rPr>
          <w:rFonts w:hint="eastAsia"/>
        </w:rPr>
        <w:t xml:space="preserve">　　　　　　</w:t>
      </w:r>
      <w:r>
        <w:rPr>
          <w:rFonts w:hint="eastAsia"/>
        </w:rPr>
        <w:t>号で交付決定</w:t>
      </w:r>
      <w:r w:rsidR="005152B2">
        <w:rPr>
          <w:rFonts w:hint="eastAsia"/>
        </w:rPr>
        <w:t>を受けた</w:t>
      </w:r>
      <w:r w:rsidR="00452599">
        <w:rPr>
          <w:rFonts w:hint="eastAsia"/>
        </w:rPr>
        <w:t>紀の川市</w:t>
      </w:r>
      <w:r w:rsidR="00C1473C" w:rsidRPr="00452599">
        <w:rPr>
          <w:rFonts w:hint="eastAsia"/>
        </w:rPr>
        <w:t>不良</w:t>
      </w:r>
      <w:r w:rsidR="005152B2" w:rsidRPr="00452599">
        <w:rPr>
          <w:rFonts w:hint="eastAsia"/>
        </w:rPr>
        <w:t>空家</w:t>
      </w:r>
      <w:r w:rsidR="00C1473C" w:rsidRPr="00452599">
        <w:rPr>
          <w:rFonts w:hint="eastAsia"/>
        </w:rPr>
        <w:t>等</w:t>
      </w:r>
      <w:r w:rsidR="00D05F40" w:rsidRPr="00452599">
        <w:rPr>
          <w:rFonts w:hint="eastAsia"/>
        </w:rPr>
        <w:t>除</w:t>
      </w:r>
      <w:r w:rsidR="00D05F40">
        <w:rPr>
          <w:rFonts w:hint="eastAsia"/>
        </w:rPr>
        <w:t>却</w:t>
      </w:r>
      <w:r w:rsidR="00452599">
        <w:rPr>
          <w:rFonts w:hint="eastAsia"/>
        </w:rPr>
        <w:t>補助</w:t>
      </w:r>
      <w:r w:rsidR="00B57DD9">
        <w:rPr>
          <w:rFonts w:hint="eastAsia"/>
        </w:rPr>
        <w:t>金の補助対象</w:t>
      </w:r>
      <w:r w:rsidR="00452599">
        <w:rPr>
          <w:rFonts w:hint="eastAsia"/>
        </w:rPr>
        <w:t>事業</w:t>
      </w:r>
      <w:r w:rsidR="005152B2">
        <w:rPr>
          <w:rFonts w:hint="eastAsia"/>
        </w:rPr>
        <w:t>については、</w:t>
      </w:r>
      <w:r w:rsidR="00452599">
        <w:rPr>
          <w:rFonts w:hint="eastAsia"/>
        </w:rPr>
        <w:t>次</w:t>
      </w:r>
      <w:r w:rsidR="005152B2">
        <w:rPr>
          <w:rFonts w:hint="eastAsia"/>
        </w:rPr>
        <w:t>のとおり廃止したいので届け出ます。</w:t>
      </w:r>
    </w:p>
    <w:p w:rsidR="005152B2" w:rsidRPr="00452599" w:rsidRDefault="005152B2" w:rsidP="00B76A4B">
      <w:pPr>
        <w:autoSpaceDE w:val="0"/>
        <w:autoSpaceDN w:val="0"/>
      </w:pPr>
    </w:p>
    <w:p w:rsidR="005152B2" w:rsidRDefault="005152B2" w:rsidP="005152B2">
      <w:pPr>
        <w:pStyle w:val="aa"/>
      </w:pPr>
    </w:p>
    <w:p w:rsidR="005152B2" w:rsidRDefault="005152B2" w:rsidP="005152B2"/>
    <w:p w:rsidR="005152B2" w:rsidRDefault="005152B2" w:rsidP="005152B2">
      <w:r>
        <w:rPr>
          <w:rFonts w:hint="eastAsia"/>
        </w:rPr>
        <w:t>１　廃止の理由</w:t>
      </w:r>
    </w:p>
    <w:p w:rsidR="005152B2" w:rsidRDefault="005152B2" w:rsidP="005152B2"/>
    <w:p w:rsidR="005152B2" w:rsidRDefault="005152B2" w:rsidP="005152B2">
      <w:r>
        <w:rPr>
          <w:rFonts w:hint="eastAsia"/>
        </w:rPr>
        <w:t>２　その他</w:t>
      </w:r>
    </w:p>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5152B2" w:rsidRDefault="005152B2" w:rsidP="005152B2"/>
    <w:p w:rsidR="00412EEF" w:rsidRDefault="00412EEF" w:rsidP="005152B2"/>
    <w:p w:rsidR="005152B2" w:rsidRDefault="005152B2" w:rsidP="005152B2">
      <w:bookmarkStart w:id="0" w:name="_GoBack"/>
      <w:bookmarkEnd w:id="0"/>
    </w:p>
    <w:sectPr w:rsidR="005152B2" w:rsidSect="002C0B84">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C7" w:rsidRDefault="000548C7">
      <w:r>
        <w:separator/>
      </w:r>
    </w:p>
  </w:endnote>
  <w:endnote w:type="continuationSeparator" w:id="0">
    <w:p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C7" w:rsidRDefault="000548C7">
      <w:r>
        <w:separator/>
      </w:r>
    </w:p>
  </w:footnote>
  <w:footnote w:type="continuationSeparator" w:id="0">
    <w:p w:rsidR="000548C7" w:rsidRDefault="00054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5"/>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33"/>
    <w:rsid w:val="00007736"/>
    <w:rsid w:val="0001330C"/>
    <w:rsid w:val="00037B72"/>
    <w:rsid w:val="00053738"/>
    <w:rsid w:val="000548C7"/>
    <w:rsid w:val="00063257"/>
    <w:rsid w:val="000643F9"/>
    <w:rsid w:val="0007416A"/>
    <w:rsid w:val="00080939"/>
    <w:rsid w:val="00090C2A"/>
    <w:rsid w:val="00094207"/>
    <w:rsid w:val="000B2DF3"/>
    <w:rsid w:val="000B3984"/>
    <w:rsid w:val="000C7A85"/>
    <w:rsid w:val="000D7C58"/>
    <w:rsid w:val="000E23D0"/>
    <w:rsid w:val="000F37CB"/>
    <w:rsid w:val="00107A5D"/>
    <w:rsid w:val="00111352"/>
    <w:rsid w:val="0014602D"/>
    <w:rsid w:val="0014735D"/>
    <w:rsid w:val="001617A7"/>
    <w:rsid w:val="00162E14"/>
    <w:rsid w:val="00166978"/>
    <w:rsid w:val="0017545A"/>
    <w:rsid w:val="00177EEA"/>
    <w:rsid w:val="001828B6"/>
    <w:rsid w:val="001839E2"/>
    <w:rsid w:val="001867AA"/>
    <w:rsid w:val="0019171A"/>
    <w:rsid w:val="0019439C"/>
    <w:rsid w:val="001C525E"/>
    <w:rsid w:val="001D65AA"/>
    <w:rsid w:val="001F10EC"/>
    <w:rsid w:val="001F30D8"/>
    <w:rsid w:val="00207ECF"/>
    <w:rsid w:val="00210CDE"/>
    <w:rsid w:val="00243345"/>
    <w:rsid w:val="00253E0C"/>
    <w:rsid w:val="00263B6E"/>
    <w:rsid w:val="00272792"/>
    <w:rsid w:val="00273EA3"/>
    <w:rsid w:val="0028799B"/>
    <w:rsid w:val="002C0B84"/>
    <w:rsid w:val="002C2A05"/>
    <w:rsid w:val="002F2BAE"/>
    <w:rsid w:val="002F5D7C"/>
    <w:rsid w:val="002F5F4B"/>
    <w:rsid w:val="00303DAE"/>
    <w:rsid w:val="00337D91"/>
    <w:rsid w:val="00350A26"/>
    <w:rsid w:val="00366F3B"/>
    <w:rsid w:val="0038048B"/>
    <w:rsid w:val="00382E0B"/>
    <w:rsid w:val="00390872"/>
    <w:rsid w:val="003A2311"/>
    <w:rsid w:val="003A2D4B"/>
    <w:rsid w:val="003A2EDE"/>
    <w:rsid w:val="003B4DE5"/>
    <w:rsid w:val="003C3B9C"/>
    <w:rsid w:val="003D3031"/>
    <w:rsid w:val="003F56B4"/>
    <w:rsid w:val="0040234F"/>
    <w:rsid w:val="00410D35"/>
    <w:rsid w:val="00412EEF"/>
    <w:rsid w:val="00420D43"/>
    <w:rsid w:val="00452599"/>
    <w:rsid w:val="0045433B"/>
    <w:rsid w:val="004862F7"/>
    <w:rsid w:val="004B5AEF"/>
    <w:rsid w:val="004C2417"/>
    <w:rsid w:val="004C7936"/>
    <w:rsid w:val="004E18A8"/>
    <w:rsid w:val="004E5CE0"/>
    <w:rsid w:val="00500AFC"/>
    <w:rsid w:val="005019EA"/>
    <w:rsid w:val="00502634"/>
    <w:rsid w:val="0050445E"/>
    <w:rsid w:val="005152B2"/>
    <w:rsid w:val="0051750A"/>
    <w:rsid w:val="00517EA8"/>
    <w:rsid w:val="00525B07"/>
    <w:rsid w:val="00526650"/>
    <w:rsid w:val="00536867"/>
    <w:rsid w:val="00551443"/>
    <w:rsid w:val="0057087B"/>
    <w:rsid w:val="00585BBE"/>
    <w:rsid w:val="005929AE"/>
    <w:rsid w:val="0059332D"/>
    <w:rsid w:val="005B02A2"/>
    <w:rsid w:val="005B04A8"/>
    <w:rsid w:val="005D10FE"/>
    <w:rsid w:val="005E2AE3"/>
    <w:rsid w:val="0060212F"/>
    <w:rsid w:val="0061344F"/>
    <w:rsid w:val="00614630"/>
    <w:rsid w:val="006307B1"/>
    <w:rsid w:val="00633C77"/>
    <w:rsid w:val="00642D76"/>
    <w:rsid w:val="00651902"/>
    <w:rsid w:val="006674E5"/>
    <w:rsid w:val="00672368"/>
    <w:rsid w:val="00694063"/>
    <w:rsid w:val="00696108"/>
    <w:rsid w:val="006D4CC0"/>
    <w:rsid w:val="006E31C0"/>
    <w:rsid w:val="006E6FD3"/>
    <w:rsid w:val="00706FEB"/>
    <w:rsid w:val="00733EEE"/>
    <w:rsid w:val="007417A5"/>
    <w:rsid w:val="007556C7"/>
    <w:rsid w:val="007705CD"/>
    <w:rsid w:val="007870DE"/>
    <w:rsid w:val="007A07F8"/>
    <w:rsid w:val="007C5D33"/>
    <w:rsid w:val="007E270F"/>
    <w:rsid w:val="00813A5C"/>
    <w:rsid w:val="0082167C"/>
    <w:rsid w:val="00822608"/>
    <w:rsid w:val="00837C67"/>
    <w:rsid w:val="0084542E"/>
    <w:rsid w:val="0084713F"/>
    <w:rsid w:val="0084796F"/>
    <w:rsid w:val="00853016"/>
    <w:rsid w:val="008626F4"/>
    <w:rsid w:val="0088729B"/>
    <w:rsid w:val="00891FB5"/>
    <w:rsid w:val="00892345"/>
    <w:rsid w:val="008D05E3"/>
    <w:rsid w:val="008E58F9"/>
    <w:rsid w:val="008F34CE"/>
    <w:rsid w:val="008F79F7"/>
    <w:rsid w:val="00900D37"/>
    <w:rsid w:val="00901892"/>
    <w:rsid w:val="0091475D"/>
    <w:rsid w:val="00947E9C"/>
    <w:rsid w:val="00950932"/>
    <w:rsid w:val="00965595"/>
    <w:rsid w:val="009C5234"/>
    <w:rsid w:val="009C675C"/>
    <w:rsid w:val="009D542B"/>
    <w:rsid w:val="009D7FDD"/>
    <w:rsid w:val="009F0944"/>
    <w:rsid w:val="009F5687"/>
    <w:rsid w:val="00A10435"/>
    <w:rsid w:val="00A20165"/>
    <w:rsid w:val="00A23A32"/>
    <w:rsid w:val="00A36D1F"/>
    <w:rsid w:val="00A44B6A"/>
    <w:rsid w:val="00A552B0"/>
    <w:rsid w:val="00A84FBB"/>
    <w:rsid w:val="00AA606A"/>
    <w:rsid w:val="00AD2AC7"/>
    <w:rsid w:val="00AD7394"/>
    <w:rsid w:val="00AF07D3"/>
    <w:rsid w:val="00B03985"/>
    <w:rsid w:val="00B3302A"/>
    <w:rsid w:val="00B431BE"/>
    <w:rsid w:val="00B57DD9"/>
    <w:rsid w:val="00B633F1"/>
    <w:rsid w:val="00B76A4B"/>
    <w:rsid w:val="00BA69C5"/>
    <w:rsid w:val="00BC105C"/>
    <w:rsid w:val="00C06467"/>
    <w:rsid w:val="00C11DEB"/>
    <w:rsid w:val="00C1473C"/>
    <w:rsid w:val="00C166A8"/>
    <w:rsid w:val="00C2401F"/>
    <w:rsid w:val="00C24473"/>
    <w:rsid w:val="00C52FFB"/>
    <w:rsid w:val="00C66998"/>
    <w:rsid w:val="00C67A4E"/>
    <w:rsid w:val="00C76B27"/>
    <w:rsid w:val="00C803C5"/>
    <w:rsid w:val="00C81B6B"/>
    <w:rsid w:val="00C8558F"/>
    <w:rsid w:val="00C9121A"/>
    <w:rsid w:val="00CA26D1"/>
    <w:rsid w:val="00CA5262"/>
    <w:rsid w:val="00CC4C36"/>
    <w:rsid w:val="00D05F40"/>
    <w:rsid w:val="00D1688E"/>
    <w:rsid w:val="00D172D1"/>
    <w:rsid w:val="00D427A3"/>
    <w:rsid w:val="00D836C0"/>
    <w:rsid w:val="00DA01A7"/>
    <w:rsid w:val="00DA1947"/>
    <w:rsid w:val="00DA1AAF"/>
    <w:rsid w:val="00DB29AF"/>
    <w:rsid w:val="00DB38C7"/>
    <w:rsid w:val="00DC5464"/>
    <w:rsid w:val="00DC5DB3"/>
    <w:rsid w:val="00DD0425"/>
    <w:rsid w:val="00DE2F30"/>
    <w:rsid w:val="00E6675A"/>
    <w:rsid w:val="00E862B5"/>
    <w:rsid w:val="00E947F8"/>
    <w:rsid w:val="00EB751A"/>
    <w:rsid w:val="00EF54CE"/>
    <w:rsid w:val="00F20285"/>
    <w:rsid w:val="00F41AE8"/>
    <w:rsid w:val="00F52DC9"/>
    <w:rsid w:val="00F6295A"/>
    <w:rsid w:val="00F6440E"/>
    <w:rsid w:val="00F66DA9"/>
    <w:rsid w:val="00F82A9B"/>
    <w:rsid w:val="00F86841"/>
    <w:rsid w:val="00F94EEE"/>
    <w:rsid w:val="00FE2C60"/>
    <w:rsid w:val="00FE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15:docId w15:val="{7D12328B-8FB7-4521-83E8-156D2864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0C"/>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rsid w:val="008A6DB2"/>
    <w:rPr>
      <w:rFonts w:ascii="Arial" w:eastAsia="ＭＳ ゴシック" w:hAnsi="Arial" w:cs="Times New Roman"/>
      <w:sz w:val="0"/>
      <w:szCs w:val="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locked/>
    <w:rPr>
      <w:rFonts w:ascii="ＭＳ 明朝"/>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locked/>
    <w:rPr>
      <w:rFonts w:ascii="ＭＳ 明朝"/>
      <w:sz w:val="24"/>
    </w:rPr>
  </w:style>
  <w:style w:type="table" w:styleId="a9">
    <w:name w:val="Table Grid"/>
    <w:basedOn w:val="a1"/>
    <w:rsid w:val="00BC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8D05E3"/>
    <w:pPr>
      <w:jc w:val="center"/>
    </w:pPr>
  </w:style>
  <w:style w:type="character" w:customStyle="1" w:styleId="ab">
    <w:name w:val="記 (文字)"/>
    <w:link w:val="aa"/>
    <w:rsid w:val="008D05E3"/>
    <w:rPr>
      <w:rFonts w:ascii="ＭＳ 明朝"/>
      <w:sz w:val="24"/>
      <w:szCs w:val="24"/>
    </w:rPr>
  </w:style>
  <w:style w:type="paragraph" w:styleId="ac">
    <w:name w:val="Closing"/>
    <w:basedOn w:val="a"/>
    <w:link w:val="ad"/>
    <w:unhideWhenUsed/>
    <w:rsid w:val="008D05E3"/>
    <w:pPr>
      <w:jc w:val="right"/>
    </w:pPr>
  </w:style>
  <w:style w:type="character" w:customStyle="1" w:styleId="ad">
    <w:name w:val="結語 (文字)"/>
    <w:link w:val="ac"/>
    <w:rsid w:val="008D05E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7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6C2A-F0D3-445F-8919-657B9780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紀の川市営住宅条例施行規則の一部を改正する規則をここに公布する</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紀の川市営住宅条例施行規則の一部を改正する規則をここに公布する</dc:title>
  <dc:subject/>
  <dc:creator>000721</dc:creator>
  <cp:keywords/>
  <dc:description/>
  <cp:lastModifiedBy>芝本　茂_総務部 貴志川支所</cp:lastModifiedBy>
  <cp:revision>3</cp:revision>
  <cp:lastPrinted>2023-11-24T07:19:00Z</cp:lastPrinted>
  <dcterms:created xsi:type="dcterms:W3CDTF">2024-06-10T01:40:00Z</dcterms:created>
  <dcterms:modified xsi:type="dcterms:W3CDTF">2024-06-10T01:41:00Z</dcterms:modified>
</cp:coreProperties>
</file>