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D97" w14:textId="77777777" w:rsidR="00D8562A" w:rsidRPr="00B23476" w:rsidRDefault="00C92192" w:rsidP="00B23476">
      <w:pPr>
        <w:jc w:val="center"/>
        <w:rPr>
          <w:sz w:val="24"/>
        </w:rPr>
      </w:pPr>
      <w:r>
        <w:rPr>
          <w:noProof/>
        </w:rPr>
        <w:pict w14:anchorId="291522B9">
          <v:rect id="_x0000_s1026" style="position:absolute;left:0;text-align:left;margin-left:0;margin-top:-15.55pt;width:131.25pt;height:23.55pt;z-index:251658240" filled="f" stroked="f">
            <v:textbox inset="5.85pt,.7pt,5.85pt,.7pt">
              <w:txbxContent>
                <w:p w14:paraId="0CCBD2F7" w14:textId="77777777" w:rsidR="00D8562A" w:rsidRPr="0003077B" w:rsidRDefault="00D8562A" w:rsidP="00F47F03">
                  <w:pPr>
                    <w:rPr>
                      <w:sz w:val="20"/>
                      <w:szCs w:val="20"/>
                    </w:rPr>
                  </w:pPr>
                  <w:r w:rsidRPr="0003077B">
                    <w:rPr>
                      <w:rFonts w:hint="eastAsia"/>
                      <w:sz w:val="20"/>
                      <w:szCs w:val="20"/>
                    </w:rPr>
                    <w:t>（参考様式</w:t>
                  </w:r>
                  <w:r>
                    <w:rPr>
                      <w:rFonts w:hint="eastAsia"/>
                      <w:sz w:val="20"/>
                      <w:szCs w:val="20"/>
                    </w:rPr>
                    <w:t>第</w:t>
                  </w:r>
                  <w:r>
                    <w:rPr>
                      <w:sz w:val="20"/>
                      <w:szCs w:val="20"/>
                    </w:rPr>
                    <w:t>14</w:t>
                  </w:r>
                  <w:r w:rsidRPr="0003077B">
                    <w:rPr>
                      <w:rFonts w:hint="eastAsia"/>
                      <w:sz w:val="20"/>
                      <w:szCs w:val="20"/>
                    </w:rPr>
                    <w:t>号）</w:t>
                  </w:r>
                </w:p>
              </w:txbxContent>
            </v:textbox>
          </v:rect>
        </w:pict>
      </w:r>
      <w:r w:rsidR="00D8562A" w:rsidRPr="00B23476">
        <w:rPr>
          <w:rFonts w:hint="eastAsia"/>
          <w:sz w:val="24"/>
        </w:rPr>
        <w:t>農地法第２条の農地でない旨の証明願</w:t>
      </w:r>
    </w:p>
    <w:p w14:paraId="036634F0" w14:textId="77777777" w:rsidR="00D8562A" w:rsidRPr="00421450" w:rsidRDefault="00D8562A"/>
    <w:p w14:paraId="03099D2F" w14:textId="77777777" w:rsidR="00D8562A" w:rsidRDefault="00D8562A">
      <w:r>
        <w:rPr>
          <w:rFonts w:hint="eastAsia"/>
        </w:rPr>
        <w:t xml:space="preserve">　下記の土地は、農地法第２条第１項に規定する農地（採草放牧地）ではない旨の証明をされたく、関係書類を添えて提出します。</w:t>
      </w:r>
    </w:p>
    <w:p w14:paraId="22DFD060" w14:textId="77777777" w:rsidR="00D8562A" w:rsidRPr="003F405E" w:rsidRDefault="00D8562A"/>
    <w:p w14:paraId="7F49B6AA" w14:textId="77777777" w:rsidR="00D8562A" w:rsidRDefault="00D8562A">
      <w:r>
        <w:rPr>
          <w:rFonts w:hint="eastAsia"/>
        </w:rPr>
        <w:t xml:space="preserve">　　　　　　年　　　月　　　日</w:t>
      </w:r>
    </w:p>
    <w:p w14:paraId="49F19F31" w14:textId="77777777" w:rsidR="00D8562A" w:rsidRDefault="00D8562A"/>
    <w:p w14:paraId="5574ED98" w14:textId="77777777" w:rsidR="00D8562A" w:rsidRDefault="00D8562A">
      <w:r>
        <w:rPr>
          <w:rFonts w:hint="eastAsia"/>
        </w:rPr>
        <w:t xml:space="preserve">　　　　　　　　　　　　　　　　（土地所有者）住所</w:t>
      </w:r>
    </w:p>
    <w:p w14:paraId="01CBD569" w14:textId="354D4816" w:rsidR="00D8562A" w:rsidRDefault="00D8562A">
      <w:r>
        <w:rPr>
          <w:rFonts w:hint="eastAsia"/>
        </w:rPr>
        <w:t xml:space="preserve">　　　　　　　　　　　　　　　　　　　　　　　氏名　　　　　　　　　　　　　　</w:t>
      </w:r>
    </w:p>
    <w:p w14:paraId="03C6D3EC" w14:textId="77777777" w:rsidR="00D8562A" w:rsidRDefault="00D8562A"/>
    <w:p w14:paraId="7DBCAFBE" w14:textId="77777777" w:rsidR="00D8562A" w:rsidRDefault="00D8562A">
      <w:r>
        <w:rPr>
          <w:rFonts w:hint="eastAsia"/>
        </w:rPr>
        <w:t xml:space="preserve">　農業委員会会長　様</w:t>
      </w:r>
    </w:p>
    <w:p w14:paraId="4AAF06E5" w14:textId="77777777" w:rsidR="00D8562A" w:rsidRDefault="00D8562A"/>
    <w:p w14:paraId="37A86C10" w14:textId="77777777" w:rsidR="00D8562A" w:rsidRDefault="00D8562A" w:rsidP="00421450">
      <w:pPr>
        <w:jc w:val="center"/>
      </w:pPr>
      <w:r>
        <w:rPr>
          <w:rFonts w:hint="eastAsia"/>
        </w:rPr>
        <w:t>記</w:t>
      </w:r>
    </w:p>
    <w:p w14:paraId="534678BA" w14:textId="77777777" w:rsidR="00D8562A" w:rsidRDefault="00D8562A"/>
    <w:p w14:paraId="51926C62" w14:textId="77777777" w:rsidR="00D8562A" w:rsidRDefault="00D8562A">
      <w:r>
        <w:rPr>
          <w:rFonts w:hint="eastAsia"/>
        </w:rPr>
        <w:t>１　土地の表示</w:t>
      </w:r>
    </w:p>
    <w:tbl>
      <w:tblPr>
        <w:tblW w:w="9669" w:type="dxa"/>
        <w:tblInd w:w="6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729"/>
        <w:gridCol w:w="1167"/>
        <w:gridCol w:w="810"/>
        <w:gridCol w:w="6"/>
        <w:gridCol w:w="918"/>
        <w:gridCol w:w="1326"/>
        <w:gridCol w:w="1713"/>
      </w:tblGrid>
      <w:tr w:rsidR="00D8562A" w:rsidRPr="00DD588C" w14:paraId="1549D34F" w14:textId="77777777" w:rsidTr="00B23476">
        <w:trPr>
          <w:trHeight w:val="585"/>
        </w:trPr>
        <w:tc>
          <w:tcPr>
            <w:tcW w:w="3729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7954CC42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pacing w:val="1"/>
                <w:sz w:val="22"/>
                <w:szCs w:val="22"/>
              </w:rPr>
              <w:t>土地の所在</w:t>
            </w:r>
          </w:p>
        </w:tc>
        <w:tc>
          <w:tcPr>
            <w:tcW w:w="1167" w:type="dxa"/>
            <w:vMerge w:val="restart"/>
            <w:tcBorders>
              <w:top w:val="single" w:sz="12" w:space="0" w:color="auto"/>
              <w:left w:val="single" w:sz="4" w:space="0" w:color="auto"/>
              <w:right w:val="nil"/>
            </w:tcBorders>
            <w:vAlign w:val="center"/>
          </w:tcPr>
          <w:p w14:paraId="452CE5F4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地番</w:t>
            </w:r>
          </w:p>
        </w:tc>
        <w:tc>
          <w:tcPr>
            <w:tcW w:w="1734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67EA3B8" w14:textId="77777777" w:rsidR="00D8562A" w:rsidRPr="005D0B46" w:rsidRDefault="00D8562A" w:rsidP="005D0B46">
            <w:pPr>
              <w:jc w:val="center"/>
              <w:rPr>
                <w:spacing w:val="1"/>
                <w:sz w:val="22"/>
                <w:szCs w:val="22"/>
              </w:rPr>
            </w:pPr>
            <w:r w:rsidRPr="00DD588C">
              <w:rPr>
                <w:rFonts w:hint="eastAsia"/>
                <w:spacing w:val="1"/>
                <w:sz w:val="22"/>
                <w:szCs w:val="22"/>
              </w:rPr>
              <w:t>地　目</w:t>
            </w:r>
          </w:p>
        </w:tc>
        <w:tc>
          <w:tcPr>
            <w:tcW w:w="1326" w:type="dxa"/>
            <w:vMerge w:val="restart"/>
            <w:tcBorders>
              <w:top w:val="single" w:sz="12" w:space="0" w:color="auto"/>
              <w:left w:val="single" w:sz="4" w:space="0" w:color="000000"/>
              <w:right w:val="nil"/>
            </w:tcBorders>
            <w:vAlign w:val="center"/>
          </w:tcPr>
          <w:p w14:paraId="235BC122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pacing w:val="1"/>
                <w:sz w:val="22"/>
                <w:szCs w:val="22"/>
              </w:rPr>
              <w:t>面</w:t>
            </w:r>
            <w:r w:rsidRPr="00DD588C">
              <w:rPr>
                <w:rFonts w:hint="eastAsia"/>
                <w:spacing w:val="1"/>
                <w:sz w:val="22"/>
                <w:szCs w:val="22"/>
              </w:rPr>
              <w:t>積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D588C">
              <w:rPr>
                <w:rFonts w:hint="eastAsia"/>
                <w:spacing w:val="1"/>
                <w:sz w:val="22"/>
                <w:szCs w:val="22"/>
              </w:rPr>
              <w:t>㎡</w:t>
            </w:r>
          </w:p>
        </w:tc>
        <w:tc>
          <w:tcPr>
            <w:tcW w:w="1713" w:type="dxa"/>
            <w:vMerge w:val="restart"/>
            <w:tcBorders>
              <w:top w:val="single" w:sz="12" w:space="0" w:color="auto"/>
              <w:left w:val="single" w:sz="4" w:space="0" w:color="000000"/>
              <w:right w:val="single" w:sz="12" w:space="0" w:color="000000"/>
            </w:tcBorders>
            <w:vAlign w:val="center"/>
          </w:tcPr>
          <w:p w14:paraId="120CEF6D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pacing w:val="1"/>
                <w:sz w:val="22"/>
                <w:szCs w:val="22"/>
              </w:rPr>
              <w:t>備考</w:t>
            </w:r>
          </w:p>
        </w:tc>
      </w:tr>
      <w:tr w:rsidR="00D8562A" w:rsidRPr="00DD588C" w14:paraId="2A3F0FF7" w14:textId="77777777" w:rsidTr="00B23476">
        <w:trPr>
          <w:trHeight w:val="585"/>
        </w:trPr>
        <w:tc>
          <w:tcPr>
            <w:tcW w:w="3729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3C45B4" w14:textId="77777777" w:rsidR="00D8562A" w:rsidRDefault="00D8562A" w:rsidP="005D0B46">
            <w:pPr>
              <w:jc w:val="center"/>
              <w:rPr>
                <w:spacing w:val="1"/>
                <w:sz w:val="22"/>
                <w:szCs w:val="22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4AF996" w14:textId="77777777" w:rsidR="00D8562A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55B840" w14:textId="77777777" w:rsidR="00D8562A" w:rsidRPr="00DD588C" w:rsidRDefault="00D8562A" w:rsidP="005D0B46">
            <w:pPr>
              <w:jc w:val="center"/>
              <w:rPr>
                <w:spacing w:val="1"/>
                <w:sz w:val="22"/>
                <w:szCs w:val="22"/>
              </w:rPr>
            </w:pPr>
            <w:r>
              <w:rPr>
                <w:rFonts w:hint="eastAsia"/>
                <w:spacing w:val="1"/>
                <w:sz w:val="22"/>
                <w:szCs w:val="22"/>
              </w:rPr>
              <w:t>登記簿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8A310A" w14:textId="77777777" w:rsidR="00D8562A" w:rsidRPr="00DD588C" w:rsidRDefault="00D8562A" w:rsidP="005D0B46">
            <w:pPr>
              <w:jc w:val="center"/>
              <w:rPr>
                <w:spacing w:val="1"/>
                <w:sz w:val="22"/>
                <w:szCs w:val="22"/>
              </w:rPr>
            </w:pPr>
            <w:r>
              <w:rPr>
                <w:rFonts w:hint="eastAsia"/>
                <w:spacing w:val="1"/>
                <w:sz w:val="22"/>
                <w:szCs w:val="22"/>
              </w:rPr>
              <w:t>現況</w:t>
            </w:r>
          </w:p>
        </w:tc>
        <w:tc>
          <w:tcPr>
            <w:tcW w:w="1326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188128B" w14:textId="77777777" w:rsidR="00D8562A" w:rsidRPr="00DD588C" w:rsidRDefault="00D8562A" w:rsidP="005D0B46">
            <w:pPr>
              <w:jc w:val="center"/>
              <w:rPr>
                <w:spacing w:val="1"/>
                <w:sz w:val="22"/>
                <w:szCs w:val="22"/>
              </w:rPr>
            </w:pPr>
          </w:p>
        </w:tc>
        <w:tc>
          <w:tcPr>
            <w:tcW w:w="1713" w:type="dxa"/>
            <w:vMerge/>
            <w:tcBorders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C3C2407" w14:textId="77777777" w:rsidR="00D8562A" w:rsidRPr="00DD588C" w:rsidRDefault="00D8562A" w:rsidP="005D0B46">
            <w:pPr>
              <w:jc w:val="center"/>
              <w:rPr>
                <w:spacing w:val="1"/>
                <w:sz w:val="22"/>
                <w:szCs w:val="22"/>
              </w:rPr>
            </w:pPr>
          </w:p>
        </w:tc>
      </w:tr>
      <w:tr w:rsidR="00D8562A" w:rsidRPr="00DD588C" w14:paraId="10163F75" w14:textId="77777777" w:rsidTr="005D0B46">
        <w:trPr>
          <w:trHeight w:val="585"/>
        </w:trPr>
        <w:tc>
          <w:tcPr>
            <w:tcW w:w="3729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542E1A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797E33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7EB53CC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19FAC12F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D1D628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118B34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</w:tr>
      <w:tr w:rsidR="00D8562A" w:rsidRPr="00DD588C" w14:paraId="1291DB80" w14:textId="77777777" w:rsidTr="005D0B46">
        <w:trPr>
          <w:trHeight w:val="585"/>
        </w:trPr>
        <w:tc>
          <w:tcPr>
            <w:tcW w:w="3729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8D1EC1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1B53F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DF2F146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EFDE6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FF1C1F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34E6BA9D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</w:tr>
      <w:tr w:rsidR="00D8562A" w:rsidRPr="00DD588C" w14:paraId="375D68F2" w14:textId="77777777" w:rsidTr="005D0B46">
        <w:trPr>
          <w:trHeight w:val="585"/>
        </w:trPr>
        <w:tc>
          <w:tcPr>
            <w:tcW w:w="3729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9E7567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5A0A90DC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62643AB6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vAlign w:val="center"/>
          </w:tcPr>
          <w:p w14:paraId="3A2D47E9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62C8FC8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2694D934" w14:textId="77777777" w:rsidR="00D8562A" w:rsidRPr="00DD588C" w:rsidRDefault="00D8562A" w:rsidP="005D0B4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58FE994" w14:textId="77777777" w:rsidR="00D8562A" w:rsidRDefault="00D8562A">
      <w:r>
        <w:rPr>
          <w:rFonts w:hint="eastAsia"/>
        </w:rPr>
        <w:t xml:space="preserve">　</w:t>
      </w:r>
    </w:p>
    <w:p w14:paraId="4D008830" w14:textId="77777777" w:rsidR="00D8562A" w:rsidRDefault="00D8562A">
      <w:r>
        <w:rPr>
          <w:rFonts w:hint="eastAsia"/>
        </w:rPr>
        <w:t>２　農地又は採草放牧地以外の土地となった経緯</w:t>
      </w:r>
    </w:p>
    <w:p w14:paraId="287586D6" w14:textId="77777777" w:rsidR="00D8562A" w:rsidRDefault="00D8562A">
      <w:r>
        <w:rPr>
          <w:rFonts w:hint="eastAsia"/>
        </w:rPr>
        <w:t>（１）耕作又は養畜の事業に供しなくなった時期</w:t>
      </w:r>
    </w:p>
    <w:p w14:paraId="3FC27AB6" w14:textId="77777777" w:rsidR="00D8562A" w:rsidRPr="00B23476" w:rsidRDefault="00D8562A"/>
    <w:p w14:paraId="22EA7016" w14:textId="77777777" w:rsidR="00D8562A" w:rsidRDefault="00D8562A">
      <w:r>
        <w:rPr>
          <w:rFonts w:hint="eastAsia"/>
        </w:rPr>
        <w:t>（２）農地又は採草放牧地以外の土地となった時期</w:t>
      </w:r>
    </w:p>
    <w:p w14:paraId="16DAB8E9" w14:textId="77777777" w:rsidR="00D8562A" w:rsidRDefault="00D8562A"/>
    <w:p w14:paraId="5FF48FF8" w14:textId="77777777" w:rsidR="00D8562A" w:rsidRDefault="00D8562A">
      <w:r>
        <w:rPr>
          <w:rFonts w:hint="eastAsia"/>
        </w:rPr>
        <w:t>（３）経緯の詳細</w:t>
      </w:r>
    </w:p>
    <w:p w14:paraId="44440851" w14:textId="77777777" w:rsidR="00D8562A" w:rsidRDefault="00D8562A"/>
    <w:p w14:paraId="00FFE27F" w14:textId="77777777" w:rsidR="00D8562A" w:rsidRDefault="00D8562A"/>
    <w:p w14:paraId="73A0D828" w14:textId="77777777" w:rsidR="00D8562A" w:rsidRPr="00B23476" w:rsidRDefault="00D8562A">
      <w:r>
        <w:rPr>
          <w:rFonts w:hint="eastAsia"/>
        </w:rPr>
        <w:t>３　土地現況の詳細</w:t>
      </w:r>
    </w:p>
    <w:p w14:paraId="7C91754F" w14:textId="77777777" w:rsidR="00D8562A" w:rsidRDefault="00D8562A"/>
    <w:p w14:paraId="734E49F6" w14:textId="77777777" w:rsidR="00D8562A" w:rsidRDefault="00D8562A"/>
    <w:p w14:paraId="1D7862B9" w14:textId="20802446" w:rsidR="00D8562A" w:rsidRDefault="00D8562A">
      <w:r>
        <w:rPr>
          <w:rFonts w:hint="eastAsia"/>
        </w:rPr>
        <w:t>４　その他</w:t>
      </w:r>
      <w:r w:rsidR="00ED430C">
        <w:rPr>
          <w:rFonts w:hint="eastAsia"/>
        </w:rPr>
        <w:t>（地域計画の除外申出状況、土地改良区との協議状況等）</w:t>
      </w:r>
    </w:p>
    <w:p w14:paraId="2E700C87" w14:textId="77777777" w:rsidR="00D8562A" w:rsidRDefault="00D8562A"/>
    <w:p w14:paraId="1B9D6F29" w14:textId="77777777" w:rsidR="00D8562A" w:rsidRDefault="00D8562A"/>
    <w:p w14:paraId="01BE42C1" w14:textId="77777777" w:rsidR="00D8562A" w:rsidRDefault="00D8562A"/>
    <w:p w14:paraId="7B1384D5" w14:textId="77777777" w:rsidR="00D8562A" w:rsidRDefault="00D8562A">
      <w:r>
        <w:rPr>
          <w:rFonts w:hint="eastAsia"/>
        </w:rPr>
        <w:t>（添付書類）土地登記事項証明書（全部事項証明書に限る。）、附近見取図、附近地番図、現況写真</w:t>
      </w:r>
    </w:p>
    <w:p w14:paraId="36DBCB5B" w14:textId="77777777" w:rsidR="00D8562A" w:rsidRPr="008612BF" w:rsidRDefault="00D8562A">
      <w:r>
        <w:rPr>
          <w:rFonts w:hint="eastAsia"/>
        </w:rPr>
        <w:t xml:space="preserve">　　　　　　地元農業委員等の証明書、その他必要と認めた書類</w:t>
      </w:r>
    </w:p>
    <w:sectPr w:rsidR="00D8562A" w:rsidRPr="008612BF" w:rsidSect="00B23476">
      <w:pgSz w:w="11906" w:h="16838" w:code="9"/>
      <w:pgMar w:top="1701" w:right="1134" w:bottom="1418" w:left="1247" w:header="851" w:footer="992" w:gutter="0"/>
      <w:cols w:space="425"/>
      <w:docGrid w:type="lines" w:linePitch="3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31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21450"/>
    <w:rsid w:val="0003077B"/>
    <w:rsid w:val="000A0ECD"/>
    <w:rsid w:val="00121871"/>
    <w:rsid w:val="003F405E"/>
    <w:rsid w:val="00421450"/>
    <w:rsid w:val="005D0B46"/>
    <w:rsid w:val="0075460C"/>
    <w:rsid w:val="0077535C"/>
    <w:rsid w:val="008612BF"/>
    <w:rsid w:val="00B23476"/>
    <w:rsid w:val="00B65A85"/>
    <w:rsid w:val="00B87C04"/>
    <w:rsid w:val="00C92192"/>
    <w:rsid w:val="00D5005A"/>
    <w:rsid w:val="00D8562A"/>
    <w:rsid w:val="00DD588C"/>
    <w:rsid w:val="00DE0839"/>
    <w:rsid w:val="00ED1DC7"/>
    <w:rsid w:val="00ED430C"/>
    <w:rsid w:val="00F4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A97321E"/>
  <w14:defaultImageDpi w14:val="0"/>
  <w15:docId w15:val="{BC47BAF8-9D58-4E7B-A22A-58190DD2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421450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280B43"/>
    <w:rPr>
      <w:kern w:val="2"/>
      <w:sz w:val="21"/>
      <w:szCs w:val="24"/>
    </w:rPr>
  </w:style>
  <w:style w:type="paragraph" w:styleId="a5">
    <w:name w:val="Closing"/>
    <w:basedOn w:val="a"/>
    <w:link w:val="a6"/>
    <w:uiPriority w:val="99"/>
    <w:rsid w:val="00421450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280B43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rsid w:val="003F405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80B43"/>
    <w:rPr>
      <w:rFonts w:asciiTheme="majorHAnsi" w:eastAsiaTheme="majorEastAsia" w:hAnsiTheme="majorHAnsi" w:cstheme="majorBidi"/>
      <w:kern w:val="2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</Words>
  <Characters>384</Characters>
  <Application>Microsoft Office Word</Application>
  <DocSecurity>0</DocSecurity>
  <Lines>3</Lines>
  <Paragraphs>1</Paragraphs>
  <ScaleCrop>false</ScaleCrop>
  <Company>Wakayama Prefecture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農地法第２条の農地でない旨の証明願</dc:title>
  <dc:subject/>
  <dc:creator>098809</dc:creator>
  <cp:keywords/>
  <dc:description/>
  <cp:lastModifiedBy>下家　修平</cp:lastModifiedBy>
  <cp:revision>7</cp:revision>
  <cp:lastPrinted>2026-10-23T07:17:00Z</cp:lastPrinted>
  <dcterms:created xsi:type="dcterms:W3CDTF">2011-09-26T23:59:00Z</dcterms:created>
  <dcterms:modified xsi:type="dcterms:W3CDTF">2026-10-23T07:27:00Z</dcterms:modified>
</cp:coreProperties>
</file>